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D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44"/>
          <w:szCs w:val="44"/>
          <w:lang w:val="en-US" w:eastAsia="zh-CN"/>
        </w:rPr>
        <w:t>申报表附件清单</w:t>
      </w:r>
    </w:p>
    <w:p w14:paraId="0DE0EBC2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014"/>
        <w:gridCol w:w="6100"/>
      </w:tblGrid>
      <w:tr w14:paraId="531B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7" w:type="dxa"/>
            <w:vMerge w:val="restart"/>
            <w:vAlign w:val="center"/>
          </w:tcPr>
          <w:p w14:paraId="2D685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必须提交</w:t>
            </w:r>
          </w:p>
        </w:tc>
        <w:tc>
          <w:tcPr>
            <w:tcW w:w="1014" w:type="dxa"/>
            <w:vAlign w:val="center"/>
          </w:tcPr>
          <w:p w14:paraId="084F4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6100" w:type="dxa"/>
          </w:tcPr>
          <w:p w14:paraId="224F9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" w:eastAsia="zh-CN" w:bidi="ar"/>
              </w:rPr>
              <w:t>申报单位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营业执照</w:t>
            </w:r>
          </w:p>
        </w:tc>
      </w:tr>
      <w:tr w14:paraId="75F8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16BB1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5415F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6100" w:type="dxa"/>
            <w:vAlign w:val="top"/>
          </w:tcPr>
          <w:p w14:paraId="14FD8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配套设施清单及照片（按照上表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" w:eastAsia="zh-CN" w:bidi="ar"/>
              </w:rPr>
              <w:t>场地设施情况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选项）</w:t>
            </w:r>
          </w:p>
        </w:tc>
      </w:tr>
      <w:tr w14:paraId="0584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7" w:type="dxa"/>
            <w:vMerge w:val="continue"/>
            <w:vAlign w:val="center"/>
          </w:tcPr>
          <w:p w14:paraId="35ECC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1E69B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6100" w:type="dxa"/>
            <w:vAlign w:val="top"/>
          </w:tcPr>
          <w:p w14:paraId="470EB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慈善宣传资源清单及照片（按照上表宣传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" w:eastAsia="zh-CN" w:bidi="ar"/>
              </w:rPr>
              <w:t>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选项）</w:t>
            </w:r>
          </w:p>
        </w:tc>
      </w:tr>
      <w:tr w14:paraId="1AFC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7" w:type="dxa"/>
            <w:vMerge w:val="continue"/>
            <w:vAlign w:val="center"/>
          </w:tcPr>
          <w:p w14:paraId="557F9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3E04E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6100" w:type="dxa"/>
            <w:vAlign w:val="top"/>
          </w:tcPr>
          <w:p w14:paraId="30AF0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" w:eastAsia="zh-CN" w:bidi="ar"/>
              </w:rPr>
              <w:t>慈善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项目/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" w:eastAsia="zh-CN" w:bidi="ar"/>
              </w:rPr>
              <w:t>活动情况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证明材料（项目协议、活动台账、照片等）</w:t>
            </w:r>
          </w:p>
        </w:tc>
      </w:tr>
      <w:tr w14:paraId="4C30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7" w:type="dxa"/>
            <w:vMerge w:val="continue"/>
            <w:vAlign w:val="center"/>
          </w:tcPr>
          <w:p w14:paraId="5ED52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2438B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6100" w:type="dxa"/>
            <w:vAlign w:val="top"/>
          </w:tcPr>
          <w:p w14:paraId="37741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过去三年获得公益慈善相关表彰、奖项、报道、影响力事件证明材料（新闻稿件、证书等）</w:t>
            </w:r>
          </w:p>
        </w:tc>
      </w:tr>
      <w:tr w14:paraId="7225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47" w:type="dxa"/>
            <w:vMerge w:val="restart"/>
            <w:vAlign w:val="center"/>
          </w:tcPr>
          <w:p w14:paraId="0247D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选择提交</w:t>
            </w:r>
          </w:p>
        </w:tc>
        <w:tc>
          <w:tcPr>
            <w:tcW w:w="1014" w:type="dxa"/>
            <w:vAlign w:val="center"/>
          </w:tcPr>
          <w:p w14:paraId="036DA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6100" w:type="dxa"/>
          </w:tcPr>
          <w:p w14:paraId="42DA6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场地无障碍及安全设施清单及照片</w:t>
            </w:r>
          </w:p>
        </w:tc>
      </w:tr>
      <w:tr w14:paraId="152D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7" w:type="dxa"/>
            <w:vMerge w:val="continue"/>
            <w:vAlign w:val="center"/>
          </w:tcPr>
          <w:p w14:paraId="6502B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1F748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6100" w:type="dxa"/>
          </w:tcPr>
          <w:p w14:paraId="3B777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其他可用于证明申报主体提供慈善服务的材料</w:t>
            </w:r>
          </w:p>
        </w:tc>
      </w:tr>
    </w:tbl>
    <w:p w14:paraId="6B6FB8CD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3561"/>
    <w:rsid w:val="05A50E06"/>
    <w:rsid w:val="0C5B0590"/>
    <w:rsid w:val="0D7B0984"/>
    <w:rsid w:val="134B114C"/>
    <w:rsid w:val="18DC3561"/>
    <w:rsid w:val="25B842E7"/>
    <w:rsid w:val="2BBC3AF2"/>
    <w:rsid w:val="5FD53410"/>
    <w:rsid w:val="7B7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16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2025-07-23T03:48:00Z</dcterms:created>
  <dc:creator>shinan</dc:creator>
  <cp:lastModifiedBy>腻-</cp:lastModifiedBy>
  <dcterms:modified xsi:type="dcterms:W3CDTF">2025-08-19T04:14:32Z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538D77E1848F4048AB3FB8C40ED2C978_13</vt:lpwstr>
  </property>
  <property fmtid="{D5CDD505-2E9C-101B-9397-08002B2CF9AE}" pid="4" name="KSOTemplateDocerSaveRecord">
    <vt:lpwstr>eyJoZGlkIjoiMmRiZDQzMjc1MjBiY2I1YjI0OTE1ZjVjZjllOTYyOGMiLCJ1c2VySWQiOiI3MDI0NzQ0NTcifQ==</vt:lpwstr>
  </property>
</Properties>
</file>